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7D7" w:rsidRPr="00EB41F1" w:rsidRDefault="003470A3" w:rsidP="003470A3">
      <w:pPr>
        <w:jc w:val="center"/>
        <w:rPr>
          <w:rFonts w:ascii="moonbeamslikerain" w:hAnsi="moonbeamslikerain"/>
          <w:b/>
          <w:sz w:val="40"/>
          <w:szCs w:val="40"/>
          <w:u w:val="single"/>
        </w:rPr>
      </w:pPr>
      <w:r w:rsidRPr="00EB41F1">
        <w:rPr>
          <w:rFonts w:ascii="moonbeamslikerain" w:hAnsi="moonbeamslikerain"/>
          <w:b/>
          <w:sz w:val="52"/>
          <w:szCs w:val="52"/>
        </w:rPr>
        <w:t>Latin America Study Guide</w:t>
      </w:r>
      <w:r w:rsidR="00AD76D0" w:rsidRPr="00EB41F1">
        <w:rPr>
          <w:rFonts w:ascii="moonbeamslikerain" w:hAnsi="moonbeamslikerain"/>
          <w:b/>
          <w:sz w:val="40"/>
          <w:szCs w:val="40"/>
        </w:rPr>
        <w:br/>
      </w:r>
      <w:r w:rsidR="00AD76D0" w:rsidRPr="00EB41F1">
        <w:rPr>
          <w:rFonts w:ascii="moonbeamslikerain" w:hAnsi="moonbeamslikerain"/>
          <w:b/>
          <w:sz w:val="30"/>
          <w:szCs w:val="30"/>
        </w:rPr>
        <w:t>Test on March 27</w:t>
      </w:r>
      <w:r w:rsidR="00EB41F1">
        <w:rPr>
          <w:rFonts w:ascii="moonbeamslikerain" w:hAnsi="moonbeamslikerain"/>
          <w:b/>
          <w:sz w:val="30"/>
          <w:szCs w:val="30"/>
        </w:rPr>
        <w:t>, 2013</w:t>
      </w:r>
    </w:p>
    <w:p w:rsidR="00EA3203" w:rsidRPr="00EB41F1" w:rsidRDefault="003470A3" w:rsidP="00EB41F1">
      <w:pPr>
        <w:spacing w:after="0" w:line="240" w:lineRule="auto"/>
        <w:rPr>
          <w:rFonts w:ascii="moonbeamslikerain" w:hAnsi="moonbeamslikerain"/>
          <w:b/>
          <w:sz w:val="28"/>
          <w:szCs w:val="28"/>
          <w:u w:val="single"/>
        </w:rPr>
      </w:pPr>
      <w:r w:rsidRPr="00EB41F1">
        <w:rPr>
          <w:rFonts w:ascii="moonbeamslikerain" w:hAnsi="moonbeamslikerain"/>
          <w:b/>
          <w:sz w:val="28"/>
          <w:szCs w:val="28"/>
          <w:u w:val="single"/>
        </w:rPr>
        <w:t xml:space="preserve">Geography </w:t>
      </w:r>
    </w:p>
    <w:p w:rsidR="00486517" w:rsidRPr="00EB41F1" w:rsidRDefault="00486517" w:rsidP="001E215D">
      <w:pPr>
        <w:pStyle w:val="ListParagraph"/>
        <w:numPr>
          <w:ilvl w:val="0"/>
          <w:numId w:val="1"/>
        </w:numPr>
        <w:spacing w:line="264" w:lineRule="auto"/>
        <w:rPr>
          <w:rFonts w:ascii="moonbeamslikerain" w:hAnsi="moonbeamslikerain"/>
          <w:sz w:val="24"/>
          <w:szCs w:val="24"/>
        </w:rPr>
      </w:pPr>
      <w:r w:rsidRPr="00EB41F1">
        <w:rPr>
          <w:rFonts w:ascii="moonbeamslikerain" w:hAnsi="moonbeamslikerain"/>
          <w:sz w:val="24"/>
          <w:szCs w:val="24"/>
        </w:rPr>
        <w:t>Physical Features:  Pacific Ocean, Caribbean Sea, Gulf of Mexico, Panama Canal, Amazon River, Andes Mountains, Atacama Desert, and Sierra Madre Mountains</w:t>
      </w:r>
    </w:p>
    <w:p w:rsidR="00486517" w:rsidRPr="00EB41F1" w:rsidRDefault="00486517" w:rsidP="001E215D">
      <w:pPr>
        <w:pStyle w:val="ListParagraph"/>
        <w:numPr>
          <w:ilvl w:val="0"/>
          <w:numId w:val="1"/>
        </w:numPr>
        <w:spacing w:line="264" w:lineRule="auto"/>
        <w:rPr>
          <w:rFonts w:ascii="moonbeamslikerain" w:hAnsi="moonbeamslikerain"/>
          <w:sz w:val="24"/>
          <w:szCs w:val="24"/>
        </w:rPr>
      </w:pPr>
      <w:r w:rsidRPr="00EB41F1">
        <w:rPr>
          <w:rFonts w:ascii="moonbeamslikerain" w:hAnsi="moonbeamslikerain"/>
          <w:sz w:val="24"/>
          <w:szCs w:val="24"/>
        </w:rPr>
        <w:t>Political Features: Cuba, Haiti, Mexico, Panama, Colombia, Venezuela, Brazil, Bolivia</w:t>
      </w:r>
    </w:p>
    <w:p w:rsidR="00EA3203" w:rsidRPr="00EB41F1" w:rsidRDefault="00F76A4B" w:rsidP="000C1D25">
      <w:pPr>
        <w:pStyle w:val="ListParagraph"/>
        <w:numPr>
          <w:ilvl w:val="0"/>
          <w:numId w:val="1"/>
        </w:numPr>
        <w:spacing w:line="264" w:lineRule="auto"/>
        <w:rPr>
          <w:rFonts w:ascii="moonbeamslikerain" w:hAnsi="moonbeamslikerain"/>
          <w:sz w:val="24"/>
          <w:szCs w:val="24"/>
        </w:rPr>
      </w:pPr>
      <w:r w:rsidRPr="00EB41F1">
        <w:rPr>
          <w:rFonts w:ascii="moonbeamslikerain" w:hAnsi="moonbeamslikerain"/>
          <w:sz w:val="24"/>
          <w:szCs w:val="24"/>
        </w:rPr>
        <w:t>Brazil is about 80</w:t>
      </w:r>
      <w:r w:rsidR="00E66E1D" w:rsidRPr="00EB41F1">
        <w:rPr>
          <w:rFonts w:ascii="moonbeamslikerain" w:hAnsi="moonbeamslikerain"/>
          <w:sz w:val="24"/>
          <w:szCs w:val="24"/>
        </w:rPr>
        <w:t>0</w:t>
      </w:r>
      <w:r w:rsidR="003470A3" w:rsidRPr="00EB41F1">
        <w:rPr>
          <w:rFonts w:ascii="moonbeamslikerain" w:hAnsi="moonbeamslikerain"/>
          <w:sz w:val="24"/>
          <w:szCs w:val="24"/>
        </w:rPr>
        <w:t xml:space="preserve"> times the size of Cuba</w:t>
      </w:r>
      <w:r w:rsidR="000C1D25" w:rsidRPr="00EB41F1">
        <w:rPr>
          <w:rFonts w:ascii="moonbeamslikerain" w:hAnsi="moonbeamslikerain"/>
          <w:sz w:val="24"/>
          <w:szCs w:val="24"/>
        </w:rPr>
        <w:t xml:space="preserve">, and has a much </w:t>
      </w:r>
      <w:r w:rsidR="00EA3203" w:rsidRPr="00EB41F1">
        <w:rPr>
          <w:rFonts w:ascii="moonbeamslikerain" w:hAnsi="moonbeamslikerain"/>
          <w:sz w:val="24"/>
          <w:szCs w:val="24"/>
        </w:rPr>
        <w:t xml:space="preserve">larger population than Cuba. </w:t>
      </w:r>
    </w:p>
    <w:p w:rsidR="003470A3" w:rsidRPr="00EB41F1" w:rsidRDefault="003470A3" w:rsidP="001E215D">
      <w:pPr>
        <w:pStyle w:val="ListParagraph"/>
        <w:numPr>
          <w:ilvl w:val="0"/>
          <w:numId w:val="1"/>
        </w:numPr>
        <w:spacing w:line="264" w:lineRule="auto"/>
        <w:rPr>
          <w:rFonts w:ascii="moonbeamslikerain" w:hAnsi="moonbeamslikerain"/>
          <w:sz w:val="24"/>
          <w:szCs w:val="24"/>
        </w:rPr>
      </w:pPr>
      <w:r w:rsidRPr="00EB41F1">
        <w:rPr>
          <w:rFonts w:ascii="moonbeamslikerain" w:hAnsi="moonbeamslikerain"/>
          <w:sz w:val="24"/>
          <w:szCs w:val="24"/>
        </w:rPr>
        <w:t xml:space="preserve">The </w:t>
      </w:r>
      <w:r w:rsidR="000C1D25" w:rsidRPr="00EB41F1">
        <w:rPr>
          <w:rFonts w:ascii="moonbeamslikerain" w:hAnsi="moonbeamslikerain"/>
          <w:sz w:val="24"/>
          <w:szCs w:val="24"/>
        </w:rPr>
        <w:t>Amazon R</w:t>
      </w:r>
      <w:r w:rsidRPr="00EB41F1">
        <w:rPr>
          <w:rFonts w:ascii="moonbeamslikerain" w:hAnsi="moonbeamslikerain"/>
          <w:sz w:val="24"/>
          <w:szCs w:val="24"/>
        </w:rPr>
        <w:t xml:space="preserve">ainforest is most threatened by the cutting down of trees (known as clear-cutting and deforestation) and logging in the rainforest.  </w:t>
      </w:r>
    </w:p>
    <w:p w:rsidR="000C1D25" w:rsidRPr="00EB41F1" w:rsidRDefault="00EA3203" w:rsidP="001E215D">
      <w:pPr>
        <w:pStyle w:val="ListParagraph"/>
        <w:numPr>
          <w:ilvl w:val="0"/>
          <w:numId w:val="1"/>
        </w:numPr>
        <w:spacing w:line="264" w:lineRule="auto"/>
        <w:rPr>
          <w:rFonts w:ascii="moonbeamslikerain" w:hAnsi="moonbeamslikerain"/>
          <w:sz w:val="24"/>
          <w:szCs w:val="24"/>
        </w:rPr>
      </w:pPr>
      <w:r w:rsidRPr="00EB41F1">
        <w:rPr>
          <w:rFonts w:ascii="moonbeamslikerain" w:hAnsi="moonbeamslikerain"/>
          <w:sz w:val="24"/>
          <w:szCs w:val="24"/>
        </w:rPr>
        <w:t xml:space="preserve">Mexico </w:t>
      </w:r>
      <w:r w:rsidR="000C1D25" w:rsidRPr="00EB41F1">
        <w:rPr>
          <w:rFonts w:ascii="moonbeamslikerain" w:hAnsi="moonbeamslikerain"/>
          <w:sz w:val="24"/>
          <w:szCs w:val="24"/>
        </w:rPr>
        <w:t xml:space="preserve">City </w:t>
      </w:r>
      <w:r w:rsidRPr="00EB41F1">
        <w:rPr>
          <w:rFonts w:ascii="moonbeamslikerain" w:hAnsi="moonbeamslikerain"/>
          <w:sz w:val="24"/>
          <w:szCs w:val="24"/>
        </w:rPr>
        <w:t>has an air pollution problem because of its geographical location lying in a bowl-shaped valley that is surrounde</w:t>
      </w:r>
      <w:r w:rsidR="000C1D25" w:rsidRPr="00EB41F1">
        <w:rPr>
          <w:rFonts w:ascii="moonbeamslikerain" w:hAnsi="moonbeamslikerain"/>
          <w:sz w:val="24"/>
          <w:szCs w:val="24"/>
        </w:rPr>
        <w:t xml:space="preserve">d by the Sierra Madre Mountains. The large population is also a contributor. </w:t>
      </w:r>
    </w:p>
    <w:p w:rsidR="00EA3203" w:rsidRPr="00EB41F1" w:rsidRDefault="00EA3203" w:rsidP="001E215D">
      <w:pPr>
        <w:pStyle w:val="ListParagraph"/>
        <w:numPr>
          <w:ilvl w:val="0"/>
          <w:numId w:val="1"/>
        </w:numPr>
        <w:spacing w:line="264" w:lineRule="auto"/>
        <w:rPr>
          <w:rFonts w:ascii="moonbeamslikerain" w:hAnsi="moonbeamslikerain"/>
          <w:sz w:val="24"/>
          <w:szCs w:val="24"/>
        </w:rPr>
      </w:pPr>
      <w:r w:rsidRPr="00EB41F1">
        <w:rPr>
          <w:rFonts w:ascii="moonbeamslikerain" w:hAnsi="moonbeamslikerain"/>
          <w:sz w:val="24"/>
          <w:szCs w:val="24"/>
        </w:rPr>
        <w:t xml:space="preserve">Lake Maracaibo is the largest lake in South America. However, the eastern shore is dropping about 3 inches each year due to oil related pollution in Venezuela. </w:t>
      </w:r>
    </w:p>
    <w:p w:rsidR="00EA3203" w:rsidRPr="00EB41F1" w:rsidRDefault="00EA3203" w:rsidP="001E215D">
      <w:pPr>
        <w:pStyle w:val="ListParagraph"/>
        <w:numPr>
          <w:ilvl w:val="0"/>
          <w:numId w:val="1"/>
        </w:numPr>
        <w:spacing w:line="264" w:lineRule="auto"/>
        <w:rPr>
          <w:rFonts w:ascii="moonbeamslikerain" w:hAnsi="moonbeamslikerain"/>
          <w:sz w:val="24"/>
          <w:szCs w:val="24"/>
        </w:rPr>
      </w:pPr>
      <w:r w:rsidRPr="00EB41F1">
        <w:rPr>
          <w:rFonts w:ascii="moonbeamslikerain" w:hAnsi="moonbeamslikerain"/>
          <w:sz w:val="24"/>
          <w:szCs w:val="24"/>
        </w:rPr>
        <w:t>The Andes Mountains affect trade by m</w:t>
      </w:r>
      <w:r w:rsidR="000C1D25" w:rsidRPr="00EB41F1">
        <w:rPr>
          <w:rFonts w:ascii="moonbeamslikerain" w:hAnsi="moonbeamslikerain"/>
          <w:sz w:val="24"/>
          <w:szCs w:val="24"/>
        </w:rPr>
        <w:t>aking it difficult. It also</w:t>
      </w:r>
      <w:r w:rsidR="00F76A4B" w:rsidRPr="00EB41F1">
        <w:rPr>
          <w:rFonts w:ascii="moonbeamslikerain" w:hAnsi="moonbeamslikerain"/>
          <w:sz w:val="24"/>
          <w:szCs w:val="24"/>
        </w:rPr>
        <w:t xml:space="preserve"> limits the amount trade that</w:t>
      </w:r>
      <w:r w:rsidR="000C1D25" w:rsidRPr="00EB41F1">
        <w:rPr>
          <w:rFonts w:ascii="moonbeamslikerain" w:hAnsi="moonbeamslikerain"/>
          <w:sz w:val="24"/>
          <w:szCs w:val="24"/>
        </w:rPr>
        <w:t xml:space="preserve"> can occur.</w:t>
      </w:r>
    </w:p>
    <w:p w:rsidR="003470A3" w:rsidRPr="00EB41F1" w:rsidRDefault="00CD3801" w:rsidP="001E215D">
      <w:pPr>
        <w:pStyle w:val="ListParagraph"/>
        <w:numPr>
          <w:ilvl w:val="0"/>
          <w:numId w:val="1"/>
        </w:numPr>
        <w:spacing w:line="264" w:lineRule="auto"/>
        <w:rPr>
          <w:rFonts w:ascii="moonbeamslikerain" w:hAnsi="moonbeamslikerain"/>
          <w:sz w:val="24"/>
          <w:szCs w:val="24"/>
        </w:rPr>
      </w:pPr>
      <w:r w:rsidRPr="00EB41F1">
        <w:rPr>
          <w:rFonts w:ascii="moonbeamslikerain" w:hAnsi="moonbeamslikerain"/>
          <w:sz w:val="24"/>
          <w:szCs w:val="24"/>
        </w:rPr>
        <w:t xml:space="preserve">Brazil’s </w:t>
      </w:r>
      <w:r w:rsidR="003470A3" w:rsidRPr="00EB41F1">
        <w:rPr>
          <w:rFonts w:ascii="moonbeamslikerain" w:hAnsi="moonbeamslikerain"/>
          <w:sz w:val="24"/>
          <w:szCs w:val="24"/>
        </w:rPr>
        <w:t xml:space="preserve">language and culture have been greatly influenced by Portugal. </w:t>
      </w:r>
    </w:p>
    <w:p w:rsidR="003470A3" w:rsidRPr="00EB41F1" w:rsidRDefault="003470A3" w:rsidP="001E215D">
      <w:pPr>
        <w:pStyle w:val="ListParagraph"/>
        <w:numPr>
          <w:ilvl w:val="0"/>
          <w:numId w:val="1"/>
        </w:numPr>
        <w:spacing w:line="264" w:lineRule="auto"/>
        <w:rPr>
          <w:rFonts w:ascii="moonbeamslikerain" w:hAnsi="moonbeamslikerain"/>
          <w:sz w:val="24"/>
          <w:szCs w:val="24"/>
        </w:rPr>
      </w:pPr>
      <w:r w:rsidRPr="00EB41F1">
        <w:rPr>
          <w:rFonts w:ascii="moonbeamslikerain" w:hAnsi="moonbeamslikerain"/>
          <w:sz w:val="24"/>
          <w:szCs w:val="24"/>
        </w:rPr>
        <w:t>Latin America and the Caribbean are very diverse, culturally-blended areas. One reason for this diversity is the int</w:t>
      </w:r>
      <w:r w:rsidR="000C1D25" w:rsidRPr="00EB41F1">
        <w:rPr>
          <w:rFonts w:ascii="moonbeamslikerain" w:hAnsi="moonbeamslikerain"/>
          <w:sz w:val="24"/>
          <w:szCs w:val="24"/>
        </w:rPr>
        <w:t xml:space="preserve">ermarriage of European settlers, indigenous people, and Africans. </w:t>
      </w:r>
    </w:p>
    <w:p w:rsidR="003470A3" w:rsidRPr="00EB41F1" w:rsidRDefault="003470A3" w:rsidP="001E215D">
      <w:pPr>
        <w:pStyle w:val="ListParagraph"/>
        <w:numPr>
          <w:ilvl w:val="0"/>
          <w:numId w:val="1"/>
        </w:numPr>
        <w:spacing w:line="264" w:lineRule="auto"/>
        <w:rPr>
          <w:rFonts w:ascii="moonbeamslikerain" w:hAnsi="moonbeamslikerain"/>
          <w:sz w:val="24"/>
          <w:szCs w:val="24"/>
        </w:rPr>
      </w:pPr>
      <w:r w:rsidRPr="00EB41F1">
        <w:rPr>
          <w:rFonts w:ascii="moonbeamslikerain" w:hAnsi="moonbeamslikerain"/>
          <w:sz w:val="24"/>
          <w:szCs w:val="24"/>
        </w:rPr>
        <w:t>Mulattoes are</w:t>
      </w:r>
      <w:r w:rsidR="00837E65" w:rsidRPr="00EB41F1">
        <w:rPr>
          <w:rFonts w:ascii="moonbeamslikerain" w:hAnsi="moonbeamslikerain"/>
          <w:sz w:val="24"/>
          <w:szCs w:val="24"/>
        </w:rPr>
        <w:t xml:space="preserve"> a blending of</w:t>
      </w:r>
      <w:r w:rsidRPr="00EB41F1">
        <w:rPr>
          <w:rFonts w:ascii="moonbeamslikerain" w:hAnsi="moonbeamslikerain"/>
          <w:sz w:val="24"/>
          <w:szCs w:val="24"/>
        </w:rPr>
        <w:t xml:space="preserve"> European and Africans. </w:t>
      </w:r>
    </w:p>
    <w:p w:rsidR="003470A3" w:rsidRPr="00EB41F1" w:rsidRDefault="003470A3" w:rsidP="001E215D">
      <w:pPr>
        <w:pStyle w:val="ListParagraph"/>
        <w:numPr>
          <w:ilvl w:val="0"/>
          <w:numId w:val="1"/>
        </w:numPr>
        <w:spacing w:line="264" w:lineRule="auto"/>
        <w:rPr>
          <w:rFonts w:ascii="moonbeamslikerain" w:hAnsi="moonbeamslikerain"/>
          <w:sz w:val="24"/>
          <w:szCs w:val="24"/>
        </w:rPr>
      </w:pPr>
      <w:r w:rsidRPr="00EB41F1">
        <w:rPr>
          <w:rFonts w:ascii="moonbeamslikerain" w:hAnsi="moonbeamslikerain"/>
          <w:sz w:val="24"/>
          <w:szCs w:val="24"/>
        </w:rPr>
        <w:t>Mestizos are</w:t>
      </w:r>
      <w:r w:rsidR="00837E65" w:rsidRPr="00EB41F1">
        <w:rPr>
          <w:rFonts w:ascii="moonbeamslikerain" w:hAnsi="moonbeamslikerain"/>
          <w:sz w:val="24"/>
          <w:szCs w:val="24"/>
        </w:rPr>
        <w:t xml:space="preserve"> a blending of</w:t>
      </w:r>
      <w:r w:rsidRPr="00EB41F1">
        <w:rPr>
          <w:rFonts w:ascii="moonbeamslikerain" w:hAnsi="moonbeamslikerain"/>
          <w:sz w:val="24"/>
          <w:szCs w:val="24"/>
        </w:rPr>
        <w:t xml:space="preserve"> Europeans and Natives. </w:t>
      </w:r>
    </w:p>
    <w:p w:rsidR="00EA3203" w:rsidRPr="00EB41F1" w:rsidRDefault="003470A3" w:rsidP="001E215D">
      <w:pPr>
        <w:pStyle w:val="ListParagraph"/>
        <w:numPr>
          <w:ilvl w:val="0"/>
          <w:numId w:val="1"/>
        </w:numPr>
        <w:spacing w:line="264" w:lineRule="auto"/>
        <w:rPr>
          <w:rFonts w:ascii="moonbeamslikerain" w:hAnsi="moonbeamslikerain"/>
          <w:sz w:val="24"/>
          <w:szCs w:val="24"/>
        </w:rPr>
      </w:pPr>
      <w:r w:rsidRPr="00EB41F1">
        <w:rPr>
          <w:rFonts w:ascii="moonbeamslikerain" w:hAnsi="moonbeamslikerain"/>
          <w:sz w:val="24"/>
          <w:szCs w:val="24"/>
        </w:rPr>
        <w:t xml:space="preserve">Cultural diffusion is the spreading (sharing) </w:t>
      </w:r>
      <w:r w:rsidR="00F76A4B" w:rsidRPr="00EB41F1">
        <w:rPr>
          <w:rFonts w:ascii="moonbeamslikerain" w:hAnsi="moonbeamslikerain"/>
          <w:sz w:val="24"/>
          <w:szCs w:val="24"/>
        </w:rPr>
        <w:t xml:space="preserve">of different cultures and ideas. </w:t>
      </w:r>
    </w:p>
    <w:p w:rsidR="003470A3" w:rsidRPr="00EB41F1" w:rsidRDefault="003470A3" w:rsidP="00EB41F1">
      <w:pPr>
        <w:spacing w:after="0" w:line="264" w:lineRule="auto"/>
        <w:rPr>
          <w:rFonts w:ascii="moonbeamslikerain" w:hAnsi="moonbeamslikerain"/>
          <w:b/>
          <w:sz w:val="28"/>
          <w:szCs w:val="28"/>
          <w:u w:val="single"/>
        </w:rPr>
      </w:pPr>
      <w:r w:rsidRPr="00EB41F1">
        <w:rPr>
          <w:rFonts w:ascii="moonbeamslikerain" w:hAnsi="moonbeamslikerain"/>
          <w:b/>
          <w:sz w:val="28"/>
          <w:szCs w:val="28"/>
          <w:u w:val="single"/>
        </w:rPr>
        <w:t xml:space="preserve">History </w:t>
      </w:r>
    </w:p>
    <w:p w:rsidR="003470A3" w:rsidRPr="00EB41F1" w:rsidRDefault="003470A3" w:rsidP="001E215D">
      <w:pPr>
        <w:pStyle w:val="ListParagraph"/>
        <w:numPr>
          <w:ilvl w:val="0"/>
          <w:numId w:val="1"/>
        </w:numPr>
        <w:spacing w:line="264" w:lineRule="auto"/>
        <w:rPr>
          <w:rFonts w:ascii="moonbeamslikerain" w:hAnsi="moonbeamslikerain"/>
          <w:sz w:val="24"/>
          <w:szCs w:val="24"/>
        </w:rPr>
      </w:pPr>
      <w:r w:rsidRPr="00EB41F1">
        <w:rPr>
          <w:rFonts w:ascii="moonbeamslikerain" w:hAnsi="moonbeamslikerain"/>
          <w:sz w:val="24"/>
          <w:szCs w:val="24"/>
        </w:rPr>
        <w:t xml:space="preserve">Spain had the most significant impact on the language and religion of Latin America. </w:t>
      </w:r>
      <w:r w:rsidR="002D5F07" w:rsidRPr="00EB41F1">
        <w:rPr>
          <w:rFonts w:ascii="moonbeamslikerain" w:hAnsi="moonbeamslikerain"/>
          <w:sz w:val="24"/>
          <w:szCs w:val="24"/>
        </w:rPr>
        <w:t>It can still be seen today because most people in the countries that were originally colonized by Spain are predominately Roman Catholic.</w:t>
      </w:r>
      <w:r w:rsidR="000C1D25" w:rsidRPr="00EB41F1">
        <w:rPr>
          <w:rFonts w:ascii="moonbeamslikerain" w:hAnsi="moonbeamslikerain"/>
          <w:sz w:val="24"/>
          <w:szCs w:val="24"/>
        </w:rPr>
        <w:t xml:space="preserve"> Spanish is also a predominate language that is spoken in this region. </w:t>
      </w:r>
    </w:p>
    <w:p w:rsidR="002D5F07" w:rsidRPr="00EB41F1" w:rsidRDefault="002D5F07" w:rsidP="001E215D">
      <w:pPr>
        <w:pStyle w:val="ListParagraph"/>
        <w:numPr>
          <w:ilvl w:val="0"/>
          <w:numId w:val="1"/>
        </w:numPr>
        <w:spacing w:line="264" w:lineRule="auto"/>
        <w:rPr>
          <w:rFonts w:ascii="moonbeamslikerain" w:hAnsi="moonbeamslikerain"/>
          <w:sz w:val="24"/>
          <w:szCs w:val="24"/>
        </w:rPr>
      </w:pPr>
      <w:r w:rsidRPr="00EB41F1">
        <w:rPr>
          <w:rFonts w:ascii="moonbeamslikerain" w:hAnsi="moonbeamslikerain"/>
          <w:sz w:val="24"/>
          <w:szCs w:val="24"/>
        </w:rPr>
        <w:t>In the 1500s, the Aztec civilization was conquered by conquistadors led by Hern</w:t>
      </w:r>
      <w:r w:rsidRPr="00EB41F1">
        <w:rPr>
          <w:rFonts w:ascii="Times New Roman" w:hAnsi="Times New Roman" w:cs="Times New Roman"/>
          <w:sz w:val="24"/>
          <w:szCs w:val="24"/>
        </w:rPr>
        <w:t>á</w:t>
      </w:r>
      <w:r w:rsidRPr="00EB41F1">
        <w:rPr>
          <w:rFonts w:ascii="moonbeamslikerain" w:hAnsi="moonbeamslikerain"/>
          <w:sz w:val="24"/>
          <w:szCs w:val="24"/>
        </w:rPr>
        <w:t xml:space="preserve">n Cortes </w:t>
      </w:r>
    </w:p>
    <w:p w:rsidR="002D5F07" w:rsidRPr="00EB41F1" w:rsidRDefault="002D5F07" w:rsidP="001E215D">
      <w:pPr>
        <w:pStyle w:val="ListParagraph"/>
        <w:numPr>
          <w:ilvl w:val="0"/>
          <w:numId w:val="1"/>
        </w:numPr>
        <w:spacing w:line="264" w:lineRule="auto"/>
        <w:rPr>
          <w:rFonts w:ascii="moonbeamslikerain" w:hAnsi="moonbeamslikerain"/>
          <w:sz w:val="24"/>
          <w:szCs w:val="24"/>
        </w:rPr>
      </w:pPr>
      <w:r w:rsidRPr="00EB41F1">
        <w:rPr>
          <w:rFonts w:ascii="moonbeamslikerain" w:hAnsi="moonbeamslikerain"/>
          <w:sz w:val="24"/>
          <w:szCs w:val="24"/>
        </w:rPr>
        <w:t xml:space="preserve">In the 1500s, the Inca civilization was conquered by Spanish soldiers led by Francisco Pizarro. </w:t>
      </w:r>
    </w:p>
    <w:p w:rsidR="002D5F07" w:rsidRPr="00EB41F1" w:rsidRDefault="002D5F07" w:rsidP="001E215D">
      <w:pPr>
        <w:pStyle w:val="ListParagraph"/>
        <w:numPr>
          <w:ilvl w:val="0"/>
          <w:numId w:val="1"/>
        </w:numPr>
        <w:spacing w:line="264" w:lineRule="auto"/>
        <w:rPr>
          <w:rFonts w:ascii="moonbeamslikerain" w:hAnsi="moonbeamslikerain"/>
          <w:sz w:val="24"/>
          <w:szCs w:val="24"/>
        </w:rPr>
      </w:pPr>
      <w:r w:rsidRPr="00EB41F1">
        <w:rPr>
          <w:rFonts w:ascii="moonbeamslikerain" w:hAnsi="moonbeamslikerain"/>
          <w:sz w:val="24"/>
          <w:szCs w:val="24"/>
        </w:rPr>
        <w:t xml:space="preserve">Cortes and Pizarro were able to conquer the Aztecs and the Incas because European diseases killed many natives who might have fought the Spanish. </w:t>
      </w:r>
    </w:p>
    <w:p w:rsidR="00EA3203" w:rsidRPr="00EB41F1" w:rsidRDefault="00EA3203" w:rsidP="001E215D">
      <w:pPr>
        <w:pStyle w:val="ListParagraph"/>
        <w:numPr>
          <w:ilvl w:val="0"/>
          <w:numId w:val="1"/>
        </w:numPr>
        <w:spacing w:line="264" w:lineRule="auto"/>
        <w:rPr>
          <w:rFonts w:ascii="moonbeamslikerain" w:hAnsi="moonbeamslikerain"/>
          <w:sz w:val="24"/>
          <w:szCs w:val="24"/>
        </w:rPr>
      </w:pPr>
      <w:r w:rsidRPr="00EB41F1">
        <w:rPr>
          <w:rFonts w:ascii="moonbeamslikerain" w:hAnsi="moonbeamslikerain"/>
          <w:sz w:val="24"/>
          <w:szCs w:val="24"/>
        </w:rPr>
        <w:t xml:space="preserve">The Columbian Exchange is the </w:t>
      </w:r>
      <w:r w:rsidR="00837E65" w:rsidRPr="00EB41F1">
        <w:rPr>
          <w:rFonts w:ascii="moonbeamslikerain" w:hAnsi="moonbeamslikerain"/>
          <w:sz w:val="24"/>
          <w:szCs w:val="24"/>
        </w:rPr>
        <w:t>exchange</w:t>
      </w:r>
      <w:r w:rsidRPr="00EB41F1">
        <w:rPr>
          <w:rFonts w:ascii="moonbeamslikerain" w:hAnsi="moonbeamslikerain"/>
          <w:sz w:val="24"/>
          <w:szCs w:val="24"/>
        </w:rPr>
        <w:t xml:space="preserve"> of animals, plants, people, and diseases from the Old World to the New World and from the New World to the Old World. </w:t>
      </w:r>
    </w:p>
    <w:p w:rsidR="00377ADF" w:rsidRPr="00EB41F1" w:rsidRDefault="00377ADF" w:rsidP="001E215D">
      <w:pPr>
        <w:pStyle w:val="ListParagraph"/>
        <w:numPr>
          <w:ilvl w:val="0"/>
          <w:numId w:val="1"/>
        </w:numPr>
        <w:spacing w:line="264" w:lineRule="auto"/>
        <w:rPr>
          <w:rFonts w:ascii="moonbeamslikerain" w:hAnsi="moonbeamslikerain"/>
          <w:sz w:val="24"/>
          <w:szCs w:val="24"/>
        </w:rPr>
      </w:pPr>
      <w:r w:rsidRPr="00EB41F1">
        <w:rPr>
          <w:rFonts w:ascii="moonbeamslikerain" w:hAnsi="moonbeamslikerain"/>
          <w:sz w:val="24"/>
          <w:szCs w:val="24"/>
        </w:rPr>
        <w:t xml:space="preserve">The African Slave Trade grew because European nations wanted the captured Africans to work on the plantations in their colonies. </w:t>
      </w:r>
    </w:p>
    <w:p w:rsidR="00377ADF" w:rsidRPr="00EB41F1" w:rsidRDefault="003470A3" w:rsidP="001E215D">
      <w:pPr>
        <w:pStyle w:val="ListParagraph"/>
        <w:numPr>
          <w:ilvl w:val="0"/>
          <w:numId w:val="1"/>
        </w:numPr>
        <w:spacing w:line="264" w:lineRule="auto"/>
        <w:rPr>
          <w:rFonts w:ascii="moonbeamslikerain" w:hAnsi="moonbeamslikerain"/>
          <w:sz w:val="24"/>
          <w:szCs w:val="24"/>
        </w:rPr>
      </w:pPr>
      <w:r w:rsidRPr="00EB41F1">
        <w:rPr>
          <w:rFonts w:ascii="moonbeamslikerain" w:hAnsi="moonbeamslikerain"/>
          <w:sz w:val="24"/>
          <w:szCs w:val="24"/>
        </w:rPr>
        <w:t>After a ten-year struggle, Haiti was able to gain its independence</w:t>
      </w:r>
      <w:r w:rsidR="00837E65" w:rsidRPr="00EB41F1">
        <w:rPr>
          <w:rFonts w:ascii="moonbeamslikerain" w:hAnsi="moonbeamslikerain"/>
          <w:sz w:val="24"/>
          <w:szCs w:val="24"/>
        </w:rPr>
        <w:t xml:space="preserve"> from France</w:t>
      </w:r>
      <w:r w:rsidRPr="00EB41F1">
        <w:rPr>
          <w:rFonts w:ascii="moonbeamslikerain" w:hAnsi="moonbeamslikerain"/>
          <w:sz w:val="24"/>
          <w:szCs w:val="24"/>
        </w:rPr>
        <w:t xml:space="preserve"> in 1804 because Toussaint L’Ouverture, a former slave</w:t>
      </w:r>
      <w:r w:rsidR="00837E65" w:rsidRPr="00EB41F1">
        <w:rPr>
          <w:rFonts w:ascii="moonbeamslikerain" w:hAnsi="moonbeamslikerain"/>
          <w:sz w:val="24"/>
          <w:szCs w:val="24"/>
        </w:rPr>
        <w:t xml:space="preserve"> led a revolt and was successful. </w:t>
      </w:r>
    </w:p>
    <w:p w:rsidR="00377ADF" w:rsidRPr="00EB41F1" w:rsidRDefault="00377ADF" w:rsidP="001E215D">
      <w:pPr>
        <w:pStyle w:val="ListParagraph"/>
        <w:numPr>
          <w:ilvl w:val="0"/>
          <w:numId w:val="1"/>
        </w:numPr>
        <w:spacing w:line="264" w:lineRule="auto"/>
        <w:rPr>
          <w:rFonts w:ascii="moonbeamslikerain" w:hAnsi="moonbeamslikerain"/>
          <w:sz w:val="24"/>
          <w:szCs w:val="24"/>
        </w:rPr>
      </w:pPr>
      <w:r w:rsidRPr="00EB41F1">
        <w:rPr>
          <w:rFonts w:ascii="moonbeamslikerain" w:hAnsi="moonbeamslikerain"/>
          <w:sz w:val="24"/>
          <w:szCs w:val="24"/>
        </w:rPr>
        <w:t xml:space="preserve">In </w:t>
      </w:r>
      <w:r w:rsidR="000C1D25" w:rsidRPr="00EB41F1">
        <w:rPr>
          <w:rFonts w:ascii="moonbeamslikerain" w:hAnsi="moonbeamslikerain"/>
          <w:sz w:val="24"/>
          <w:szCs w:val="24"/>
        </w:rPr>
        <w:t>1810</w:t>
      </w:r>
      <w:r w:rsidRPr="00EB41F1">
        <w:rPr>
          <w:rFonts w:ascii="moonbeamslikerain" w:hAnsi="moonbeamslikerain"/>
          <w:sz w:val="24"/>
          <w:szCs w:val="24"/>
        </w:rPr>
        <w:t>, Miguel Hidalgo, the father of the independence movement in Mexico, inspired people to rise up against Spain t</w:t>
      </w:r>
      <w:r w:rsidR="000C1D25" w:rsidRPr="00EB41F1">
        <w:rPr>
          <w:rFonts w:ascii="moonbeamslikerain" w:hAnsi="moonbeamslikerain"/>
          <w:sz w:val="24"/>
          <w:szCs w:val="24"/>
        </w:rPr>
        <w:t xml:space="preserve">o fight for their independence during </w:t>
      </w:r>
      <w:r w:rsidR="000C1D25" w:rsidRPr="00EB41F1">
        <w:rPr>
          <w:rFonts w:ascii="Times New Roman" w:hAnsi="Times New Roman" w:cs="Times New Roman"/>
          <w:sz w:val="24"/>
          <w:szCs w:val="24"/>
        </w:rPr>
        <w:t>“</w:t>
      </w:r>
      <w:r w:rsidR="000C1D25" w:rsidRPr="00EB41F1">
        <w:rPr>
          <w:rFonts w:ascii="moonbeamslikerain" w:hAnsi="moonbeamslikerain"/>
          <w:sz w:val="24"/>
          <w:szCs w:val="24"/>
        </w:rPr>
        <w:t>The Cry of Dolores.</w:t>
      </w:r>
      <w:r w:rsidR="000C1D25" w:rsidRPr="00EB41F1">
        <w:rPr>
          <w:rFonts w:ascii="Times New Roman" w:hAnsi="Times New Roman" w:cs="Times New Roman"/>
          <w:sz w:val="24"/>
          <w:szCs w:val="24"/>
        </w:rPr>
        <w:t>”</w:t>
      </w:r>
      <w:r w:rsidR="000C1D25" w:rsidRPr="00EB41F1">
        <w:rPr>
          <w:rFonts w:ascii="moonbeamslikerain" w:hAnsi="moonbeamslikerain"/>
          <w:sz w:val="24"/>
          <w:szCs w:val="24"/>
        </w:rPr>
        <w:t xml:space="preserve"> Mexico, however, did not gain independence until 1821. </w:t>
      </w:r>
    </w:p>
    <w:p w:rsidR="002D5F07" w:rsidRPr="00EB41F1" w:rsidRDefault="00837E65" w:rsidP="001E215D">
      <w:pPr>
        <w:pStyle w:val="ListParagraph"/>
        <w:numPr>
          <w:ilvl w:val="0"/>
          <w:numId w:val="1"/>
        </w:numPr>
        <w:spacing w:line="264" w:lineRule="auto"/>
        <w:rPr>
          <w:rFonts w:ascii="moonbeamslikerain" w:hAnsi="moonbeamslikerain"/>
          <w:sz w:val="24"/>
          <w:szCs w:val="24"/>
        </w:rPr>
      </w:pPr>
      <w:r w:rsidRPr="00EB41F1">
        <w:rPr>
          <w:rFonts w:ascii="moonbeamslikerain" w:hAnsi="moonbeamslikerain"/>
          <w:sz w:val="24"/>
          <w:szCs w:val="24"/>
        </w:rPr>
        <w:t>Simon Bolivar</w:t>
      </w:r>
      <w:r w:rsidR="002D5F07" w:rsidRPr="00EB41F1">
        <w:rPr>
          <w:rFonts w:ascii="moonbeamslikerain" w:hAnsi="moonbeamslikerain"/>
          <w:sz w:val="24"/>
          <w:szCs w:val="24"/>
        </w:rPr>
        <w:t xml:space="preserve">, </w:t>
      </w:r>
      <w:r w:rsidR="002D5F07" w:rsidRPr="00EB41F1">
        <w:rPr>
          <w:rFonts w:ascii="Times New Roman" w:hAnsi="Times New Roman" w:cs="Times New Roman"/>
          <w:sz w:val="24"/>
          <w:szCs w:val="24"/>
        </w:rPr>
        <w:t>“</w:t>
      </w:r>
      <w:r w:rsidR="002D5F07" w:rsidRPr="00EB41F1">
        <w:rPr>
          <w:rFonts w:ascii="moonbeamslikerain" w:hAnsi="moonbeamslikerain"/>
          <w:sz w:val="24"/>
          <w:szCs w:val="24"/>
        </w:rPr>
        <w:t>the liberator</w:t>
      </w:r>
      <w:r w:rsidR="002D5F07" w:rsidRPr="00EB41F1">
        <w:rPr>
          <w:rFonts w:ascii="Times New Roman" w:hAnsi="Times New Roman" w:cs="Times New Roman"/>
          <w:sz w:val="24"/>
          <w:szCs w:val="24"/>
        </w:rPr>
        <w:t>”</w:t>
      </w:r>
      <w:r w:rsidR="002D5F07" w:rsidRPr="00EB41F1">
        <w:rPr>
          <w:rFonts w:ascii="moonbeamslikerain" w:hAnsi="moonbeamslikerain"/>
          <w:sz w:val="24"/>
          <w:szCs w:val="24"/>
        </w:rPr>
        <w:t xml:space="preserve"> led Venezuela, Colombia, Peru, Bolivia, Panama, and Ecuador in their successful fight for independence against Spain. </w:t>
      </w:r>
    </w:p>
    <w:p w:rsidR="000C1D25" w:rsidRPr="00EB41F1" w:rsidRDefault="000C1D25" w:rsidP="001E215D">
      <w:pPr>
        <w:pStyle w:val="ListParagraph"/>
        <w:numPr>
          <w:ilvl w:val="0"/>
          <w:numId w:val="1"/>
        </w:numPr>
        <w:spacing w:line="264" w:lineRule="auto"/>
        <w:rPr>
          <w:rFonts w:ascii="moonbeamslikerain" w:hAnsi="moonbeamslikerain"/>
          <w:sz w:val="24"/>
          <w:szCs w:val="24"/>
        </w:rPr>
      </w:pPr>
      <w:r w:rsidRPr="00EB41F1">
        <w:rPr>
          <w:rFonts w:ascii="moonbeamslikerain" w:hAnsi="moonbeamslikerain"/>
          <w:sz w:val="24"/>
          <w:szCs w:val="24"/>
        </w:rPr>
        <w:t xml:space="preserve">The Cuban Revolution was when Fidel Castro overthrew Fulgencio Batista in 1959 and set up a communist government. </w:t>
      </w:r>
    </w:p>
    <w:p w:rsidR="00EA3203" w:rsidRPr="00EB41F1" w:rsidRDefault="00EA3203" w:rsidP="001E215D">
      <w:pPr>
        <w:pStyle w:val="ListParagraph"/>
        <w:numPr>
          <w:ilvl w:val="0"/>
          <w:numId w:val="1"/>
        </w:numPr>
        <w:spacing w:line="264" w:lineRule="auto"/>
        <w:rPr>
          <w:rFonts w:ascii="moonbeamslikerain" w:hAnsi="moonbeamslikerain"/>
          <w:sz w:val="24"/>
          <w:szCs w:val="24"/>
        </w:rPr>
      </w:pPr>
      <w:r w:rsidRPr="00EB41F1">
        <w:rPr>
          <w:rFonts w:ascii="moonbeamslikerain" w:hAnsi="moonbeamslikerain"/>
          <w:sz w:val="24"/>
          <w:szCs w:val="24"/>
        </w:rPr>
        <w:t xml:space="preserve">The United States </w:t>
      </w:r>
      <w:r w:rsidR="000C1D25" w:rsidRPr="00EB41F1">
        <w:rPr>
          <w:rFonts w:ascii="moonbeamslikerain" w:hAnsi="moonbeamslikerain"/>
          <w:sz w:val="24"/>
          <w:szCs w:val="24"/>
        </w:rPr>
        <w:t>placed</w:t>
      </w:r>
      <w:r w:rsidRPr="00EB41F1">
        <w:rPr>
          <w:rFonts w:ascii="moonbeamslikerain" w:hAnsi="moonbeamslikerain"/>
          <w:sz w:val="24"/>
          <w:szCs w:val="24"/>
        </w:rPr>
        <w:t xml:space="preserve"> an embargo </w:t>
      </w:r>
      <w:r w:rsidR="000C1D25" w:rsidRPr="00EB41F1">
        <w:rPr>
          <w:rFonts w:ascii="moonbeamslikerain" w:hAnsi="moonbeamslikerain"/>
          <w:sz w:val="24"/>
          <w:szCs w:val="24"/>
        </w:rPr>
        <w:t>on</w:t>
      </w:r>
      <w:r w:rsidRPr="00EB41F1">
        <w:rPr>
          <w:rFonts w:ascii="moonbeamslikerain" w:hAnsi="moonbeamslikerain"/>
          <w:sz w:val="24"/>
          <w:szCs w:val="24"/>
        </w:rPr>
        <w:t xml:space="preserve"> Cuba</w:t>
      </w:r>
      <w:r w:rsidR="000C1D25" w:rsidRPr="00EB41F1">
        <w:rPr>
          <w:rFonts w:ascii="moonbeamslikerain" w:hAnsi="moonbeamslikerain"/>
          <w:sz w:val="24"/>
          <w:szCs w:val="24"/>
        </w:rPr>
        <w:t xml:space="preserve"> when Fidel Castro</w:t>
      </w:r>
      <w:r w:rsidRPr="00EB41F1">
        <w:rPr>
          <w:rFonts w:ascii="moonbeamslikerain" w:hAnsi="moonbeamslikerain"/>
          <w:sz w:val="24"/>
          <w:szCs w:val="24"/>
        </w:rPr>
        <w:t xml:space="preserve"> took over </w:t>
      </w:r>
      <w:r w:rsidR="000C1D25" w:rsidRPr="00EB41F1">
        <w:rPr>
          <w:rFonts w:ascii="moonbeamslikerain" w:hAnsi="moonbeamslikerain"/>
          <w:sz w:val="24"/>
          <w:szCs w:val="24"/>
        </w:rPr>
        <w:t xml:space="preserve">businesses owned by Americans on Cuban land. </w:t>
      </w:r>
    </w:p>
    <w:p w:rsidR="00EA3203" w:rsidRPr="00EB41F1" w:rsidRDefault="00EA3203" w:rsidP="001E215D">
      <w:pPr>
        <w:pStyle w:val="ListParagraph"/>
        <w:numPr>
          <w:ilvl w:val="0"/>
          <w:numId w:val="1"/>
        </w:numPr>
        <w:spacing w:line="264" w:lineRule="auto"/>
        <w:rPr>
          <w:rFonts w:ascii="moonbeamslikerain" w:hAnsi="moonbeamslikerain"/>
          <w:sz w:val="24"/>
          <w:szCs w:val="24"/>
        </w:rPr>
      </w:pPr>
      <w:r w:rsidRPr="00EB41F1">
        <w:rPr>
          <w:rFonts w:ascii="moonbeamslikerain" w:hAnsi="moonbeamslikerain"/>
          <w:sz w:val="24"/>
          <w:szCs w:val="24"/>
        </w:rPr>
        <w:t xml:space="preserve">The Cuban Missile Crisis almost started a nuclear war between the United States and the Soviet Union. This was when Fidel Castro allowed the Soviet Union to build a nuclear missile launch complex in Cuba. </w:t>
      </w:r>
    </w:p>
    <w:p w:rsidR="003470A3" w:rsidRPr="00EB41F1" w:rsidRDefault="003470A3" w:rsidP="001E215D">
      <w:pPr>
        <w:pStyle w:val="ListParagraph"/>
        <w:numPr>
          <w:ilvl w:val="0"/>
          <w:numId w:val="1"/>
        </w:numPr>
        <w:spacing w:line="264" w:lineRule="auto"/>
        <w:rPr>
          <w:rFonts w:ascii="moonbeamslikerain" w:hAnsi="moonbeamslikerain"/>
          <w:sz w:val="24"/>
          <w:szCs w:val="24"/>
        </w:rPr>
      </w:pPr>
      <w:r w:rsidRPr="00EB41F1">
        <w:rPr>
          <w:rFonts w:ascii="moonbeamslikerain" w:hAnsi="moonbeamslikerain"/>
          <w:sz w:val="24"/>
          <w:szCs w:val="24"/>
        </w:rPr>
        <w:t xml:space="preserve">The Soviet Union supported Cuba until 1991. </w:t>
      </w:r>
    </w:p>
    <w:p w:rsidR="00EA3203" w:rsidRPr="00EB41F1" w:rsidRDefault="00EA3203" w:rsidP="001E215D">
      <w:pPr>
        <w:pStyle w:val="ListParagraph"/>
        <w:numPr>
          <w:ilvl w:val="0"/>
          <w:numId w:val="1"/>
        </w:numPr>
        <w:spacing w:line="264" w:lineRule="auto"/>
        <w:rPr>
          <w:rFonts w:ascii="moonbeamslikerain" w:hAnsi="moonbeamslikerain"/>
          <w:sz w:val="24"/>
          <w:szCs w:val="24"/>
        </w:rPr>
      </w:pPr>
      <w:r w:rsidRPr="00EB41F1">
        <w:rPr>
          <w:rFonts w:ascii="moonbeamslikerain" w:hAnsi="moonbeamslikerain"/>
          <w:sz w:val="24"/>
          <w:szCs w:val="24"/>
        </w:rPr>
        <w:lastRenderedPageBreak/>
        <w:t>The Zapatistas did not like NAFTA because they thought it would cause poor Mexican farmers to go out of business, and it would increase poverty</w:t>
      </w:r>
      <w:r w:rsidR="00837E65" w:rsidRPr="00EB41F1">
        <w:rPr>
          <w:rFonts w:ascii="moonbeamslikerain" w:hAnsi="moonbeamslikerain"/>
          <w:sz w:val="24"/>
          <w:szCs w:val="24"/>
        </w:rPr>
        <w:t xml:space="preserve"> among the indigenous people</w:t>
      </w:r>
      <w:r w:rsidRPr="00EB41F1">
        <w:rPr>
          <w:rFonts w:ascii="moonbeamslikerain" w:hAnsi="moonbeamslikerain"/>
          <w:sz w:val="24"/>
          <w:szCs w:val="24"/>
        </w:rPr>
        <w:t xml:space="preserve"> rather than reduce it. </w:t>
      </w:r>
      <w:r w:rsidR="000C1D25" w:rsidRPr="00EB41F1">
        <w:rPr>
          <w:rFonts w:ascii="moonbeamslikerain" w:hAnsi="moonbeamslikerain"/>
          <w:sz w:val="24"/>
          <w:szCs w:val="24"/>
        </w:rPr>
        <w:t xml:space="preserve">The government has done very little to help improve life for Mexico’s indigenous people. </w:t>
      </w:r>
    </w:p>
    <w:p w:rsidR="003470A3" w:rsidRPr="00EB41F1" w:rsidRDefault="003470A3" w:rsidP="00EB41F1">
      <w:pPr>
        <w:spacing w:after="0" w:line="264" w:lineRule="auto"/>
        <w:rPr>
          <w:rFonts w:ascii="moonbeamslikerain" w:hAnsi="moonbeamslikerain"/>
          <w:b/>
          <w:sz w:val="28"/>
          <w:szCs w:val="28"/>
          <w:u w:val="single"/>
        </w:rPr>
      </w:pPr>
      <w:r w:rsidRPr="00EB41F1">
        <w:rPr>
          <w:rFonts w:ascii="moonbeamslikerain" w:hAnsi="moonbeamslikerain"/>
          <w:b/>
          <w:sz w:val="28"/>
          <w:szCs w:val="28"/>
          <w:u w:val="single"/>
        </w:rPr>
        <w:t xml:space="preserve">Government </w:t>
      </w:r>
    </w:p>
    <w:p w:rsidR="000C1D25" w:rsidRPr="00EB41F1" w:rsidRDefault="000C1D25" w:rsidP="000C1D25">
      <w:pPr>
        <w:pStyle w:val="ListParagraph"/>
        <w:numPr>
          <w:ilvl w:val="0"/>
          <w:numId w:val="1"/>
        </w:numPr>
        <w:spacing w:line="264" w:lineRule="auto"/>
        <w:rPr>
          <w:rFonts w:ascii="moonbeamslikerain" w:hAnsi="moonbeamslikerain"/>
          <w:sz w:val="24"/>
          <w:szCs w:val="24"/>
        </w:rPr>
      </w:pPr>
      <w:r w:rsidRPr="00EB41F1">
        <w:rPr>
          <w:rFonts w:ascii="moonbeamslikerain" w:hAnsi="moonbeamslikerain"/>
          <w:sz w:val="24"/>
          <w:szCs w:val="24"/>
        </w:rPr>
        <w:t xml:space="preserve">A federal </w:t>
      </w:r>
      <w:r w:rsidR="00CD3801" w:rsidRPr="00EB41F1">
        <w:rPr>
          <w:rFonts w:ascii="moonbeamslikerain" w:hAnsi="moonbeamslikerain"/>
          <w:sz w:val="24"/>
          <w:szCs w:val="24"/>
        </w:rPr>
        <w:t>system</w:t>
      </w:r>
      <w:r w:rsidRPr="00EB41F1">
        <w:rPr>
          <w:rFonts w:ascii="moonbeamslikerain" w:hAnsi="moonbeamslikerain"/>
          <w:sz w:val="24"/>
          <w:szCs w:val="24"/>
        </w:rPr>
        <w:t xml:space="preserve"> is where power is divided</w:t>
      </w:r>
      <w:r w:rsidR="00CD3801" w:rsidRPr="00EB41F1">
        <w:rPr>
          <w:rFonts w:ascii="moonbeamslikerain" w:hAnsi="moonbeamslikerain"/>
          <w:sz w:val="24"/>
          <w:szCs w:val="24"/>
        </w:rPr>
        <w:t xml:space="preserve"> equally</w:t>
      </w:r>
      <w:r w:rsidRPr="00EB41F1">
        <w:rPr>
          <w:rFonts w:ascii="moonbeamslikerain" w:hAnsi="moonbeamslikerain"/>
          <w:sz w:val="24"/>
          <w:szCs w:val="24"/>
        </w:rPr>
        <w:t xml:space="preserve"> between the central and </w:t>
      </w:r>
      <w:r w:rsidR="00CD3801" w:rsidRPr="00EB41F1">
        <w:rPr>
          <w:rFonts w:ascii="moonbeamslikerain" w:hAnsi="moonbeamslikerain"/>
          <w:sz w:val="24"/>
          <w:szCs w:val="24"/>
        </w:rPr>
        <w:t>state governments.</w:t>
      </w:r>
    </w:p>
    <w:p w:rsidR="000C1D25" w:rsidRPr="00EB41F1" w:rsidRDefault="000C1D25" w:rsidP="000C1D25">
      <w:pPr>
        <w:pStyle w:val="ListParagraph"/>
        <w:numPr>
          <w:ilvl w:val="0"/>
          <w:numId w:val="1"/>
        </w:numPr>
        <w:spacing w:line="264" w:lineRule="auto"/>
        <w:rPr>
          <w:rFonts w:ascii="moonbeamslikerain" w:hAnsi="moonbeamslikerain"/>
          <w:sz w:val="24"/>
          <w:szCs w:val="24"/>
        </w:rPr>
      </w:pPr>
      <w:r w:rsidRPr="00EB41F1">
        <w:rPr>
          <w:rFonts w:ascii="moonbeamslikerain" w:hAnsi="moonbeamslikerain"/>
          <w:sz w:val="24"/>
          <w:szCs w:val="24"/>
        </w:rPr>
        <w:t xml:space="preserve">A confederation is a small group of countries that government and membership is voluntary. </w:t>
      </w:r>
    </w:p>
    <w:p w:rsidR="000C1D25" w:rsidRPr="00EB41F1" w:rsidRDefault="000C1D25" w:rsidP="000C1D25">
      <w:pPr>
        <w:pStyle w:val="ListParagraph"/>
        <w:numPr>
          <w:ilvl w:val="0"/>
          <w:numId w:val="1"/>
        </w:numPr>
        <w:spacing w:line="264" w:lineRule="auto"/>
        <w:rPr>
          <w:rFonts w:ascii="moonbeamslikerain" w:hAnsi="moonbeamslikerain"/>
          <w:sz w:val="24"/>
          <w:szCs w:val="24"/>
        </w:rPr>
      </w:pPr>
      <w:r w:rsidRPr="00EB41F1">
        <w:rPr>
          <w:rFonts w:ascii="moonbeamslikerain" w:hAnsi="moonbeamslikerain"/>
          <w:sz w:val="24"/>
          <w:szCs w:val="24"/>
        </w:rPr>
        <w:t xml:space="preserve">A unitary government is where the central government has all the power. </w:t>
      </w:r>
    </w:p>
    <w:p w:rsidR="003470A3" w:rsidRPr="00EB41F1" w:rsidRDefault="003470A3" w:rsidP="001E215D">
      <w:pPr>
        <w:pStyle w:val="ListParagraph"/>
        <w:numPr>
          <w:ilvl w:val="0"/>
          <w:numId w:val="1"/>
        </w:numPr>
        <w:spacing w:line="264" w:lineRule="auto"/>
        <w:rPr>
          <w:rFonts w:ascii="moonbeamslikerain" w:hAnsi="moonbeamslikerain"/>
          <w:sz w:val="24"/>
          <w:szCs w:val="24"/>
        </w:rPr>
      </w:pPr>
      <w:r w:rsidRPr="00EB41F1">
        <w:rPr>
          <w:rFonts w:ascii="moonbeamslikerain" w:hAnsi="moonbeamslikerain"/>
          <w:sz w:val="24"/>
          <w:szCs w:val="24"/>
        </w:rPr>
        <w:t xml:space="preserve">An autocratic government would most likely abolish all opposing political parties, the direct election of leaders, and free speech. </w:t>
      </w:r>
      <w:r w:rsidR="000C1D25" w:rsidRPr="00EB41F1">
        <w:rPr>
          <w:rFonts w:ascii="moonbeamslikerain" w:hAnsi="moonbeamslikerain"/>
          <w:sz w:val="24"/>
          <w:szCs w:val="24"/>
        </w:rPr>
        <w:t xml:space="preserve">There is only one leader in an autocratic government. </w:t>
      </w:r>
    </w:p>
    <w:p w:rsidR="000C1D25" w:rsidRPr="00EB41F1" w:rsidRDefault="000C1D25" w:rsidP="000C1D25">
      <w:pPr>
        <w:pStyle w:val="ListParagraph"/>
        <w:numPr>
          <w:ilvl w:val="0"/>
          <w:numId w:val="1"/>
        </w:numPr>
        <w:spacing w:line="264" w:lineRule="auto"/>
        <w:rPr>
          <w:rFonts w:ascii="moonbeamslikerain" w:hAnsi="moonbeamslikerain"/>
          <w:sz w:val="24"/>
          <w:szCs w:val="24"/>
        </w:rPr>
      </w:pPr>
      <w:r w:rsidRPr="00EB41F1">
        <w:rPr>
          <w:rFonts w:ascii="moonbeamslikerain" w:hAnsi="moonbeamslikerain"/>
          <w:sz w:val="24"/>
          <w:szCs w:val="24"/>
        </w:rPr>
        <w:t xml:space="preserve">An oligarchy is a government that is ruled by a small group of people. </w:t>
      </w:r>
    </w:p>
    <w:p w:rsidR="000C1D25" w:rsidRPr="00EB41F1" w:rsidRDefault="000C1D25" w:rsidP="000C1D25">
      <w:pPr>
        <w:pStyle w:val="ListParagraph"/>
        <w:numPr>
          <w:ilvl w:val="0"/>
          <w:numId w:val="1"/>
        </w:numPr>
        <w:spacing w:line="264" w:lineRule="auto"/>
        <w:rPr>
          <w:rFonts w:ascii="moonbeamslikerain" w:hAnsi="moonbeamslikerain"/>
          <w:sz w:val="24"/>
          <w:szCs w:val="24"/>
        </w:rPr>
      </w:pPr>
      <w:r w:rsidRPr="00EB41F1">
        <w:rPr>
          <w:rFonts w:ascii="moonbeamslikerain" w:hAnsi="moonbeamslikerain"/>
          <w:sz w:val="24"/>
          <w:szCs w:val="24"/>
        </w:rPr>
        <w:t xml:space="preserve">In </w:t>
      </w:r>
      <w:r w:rsidR="00CD3801" w:rsidRPr="00EB41F1">
        <w:rPr>
          <w:rFonts w:ascii="moonbeamslikerain" w:hAnsi="moonbeamslikerain"/>
          <w:sz w:val="24"/>
          <w:szCs w:val="24"/>
        </w:rPr>
        <w:t>a democracy</w:t>
      </w:r>
      <w:r w:rsidRPr="00EB41F1">
        <w:rPr>
          <w:rFonts w:ascii="moonbeamslikerain" w:hAnsi="moonbeamslikerain"/>
          <w:sz w:val="24"/>
          <w:szCs w:val="24"/>
        </w:rPr>
        <w:t>, citizens can best infl</w:t>
      </w:r>
      <w:r w:rsidR="00CD3801" w:rsidRPr="00EB41F1">
        <w:rPr>
          <w:rFonts w:ascii="moonbeamslikerain" w:hAnsi="moonbeamslikerain"/>
          <w:sz w:val="24"/>
          <w:szCs w:val="24"/>
        </w:rPr>
        <w:t xml:space="preserve">uence the government by voting because they have all the power. </w:t>
      </w:r>
    </w:p>
    <w:p w:rsidR="00CD3801" w:rsidRPr="00EB41F1" w:rsidRDefault="00CD3801" w:rsidP="001E215D">
      <w:pPr>
        <w:pStyle w:val="ListParagraph"/>
        <w:numPr>
          <w:ilvl w:val="0"/>
          <w:numId w:val="1"/>
        </w:numPr>
        <w:spacing w:line="264" w:lineRule="auto"/>
        <w:rPr>
          <w:rFonts w:ascii="moonbeamslikerain" w:hAnsi="moonbeamslikerain"/>
          <w:sz w:val="24"/>
          <w:szCs w:val="24"/>
        </w:rPr>
      </w:pPr>
      <w:r w:rsidRPr="00EB41F1">
        <w:rPr>
          <w:rFonts w:ascii="moonbeamslikerain" w:hAnsi="moonbeamslikerain"/>
          <w:sz w:val="24"/>
          <w:szCs w:val="24"/>
        </w:rPr>
        <w:t xml:space="preserve">Brazil and </w:t>
      </w:r>
      <w:r w:rsidR="00377ADF" w:rsidRPr="00EB41F1">
        <w:rPr>
          <w:rFonts w:ascii="moonbeamslikerain" w:hAnsi="moonbeamslikerain"/>
          <w:sz w:val="24"/>
          <w:szCs w:val="24"/>
        </w:rPr>
        <w:t>Mexico</w:t>
      </w:r>
      <w:r w:rsidRPr="00EB41F1">
        <w:rPr>
          <w:rFonts w:ascii="moonbeamslikerain" w:hAnsi="moonbeamslikerain"/>
          <w:sz w:val="24"/>
          <w:szCs w:val="24"/>
        </w:rPr>
        <w:t xml:space="preserve"> have a federal system with a presidential democracy. </w:t>
      </w:r>
    </w:p>
    <w:p w:rsidR="00377ADF" w:rsidRPr="00EB41F1" w:rsidRDefault="00CD3801" w:rsidP="001E215D">
      <w:pPr>
        <w:pStyle w:val="ListParagraph"/>
        <w:numPr>
          <w:ilvl w:val="0"/>
          <w:numId w:val="1"/>
        </w:numPr>
        <w:spacing w:line="264" w:lineRule="auto"/>
        <w:rPr>
          <w:rFonts w:ascii="moonbeamslikerain" w:hAnsi="moonbeamslikerain"/>
          <w:sz w:val="24"/>
          <w:szCs w:val="24"/>
        </w:rPr>
      </w:pPr>
      <w:r w:rsidRPr="00EB41F1">
        <w:rPr>
          <w:rFonts w:ascii="moonbeamslikerain" w:hAnsi="moonbeamslikerain"/>
          <w:sz w:val="24"/>
          <w:szCs w:val="24"/>
        </w:rPr>
        <w:t xml:space="preserve">Cuba has a unitary system with an autocracy. </w:t>
      </w:r>
      <w:r w:rsidR="00377ADF" w:rsidRPr="00EB41F1">
        <w:rPr>
          <w:rFonts w:ascii="moonbeamslikerain" w:hAnsi="moonbeamslikerain"/>
          <w:sz w:val="24"/>
          <w:szCs w:val="24"/>
        </w:rPr>
        <w:t xml:space="preserve"> </w:t>
      </w:r>
    </w:p>
    <w:p w:rsidR="003470A3" w:rsidRPr="00EB41F1" w:rsidRDefault="003470A3" w:rsidP="00EB41F1">
      <w:pPr>
        <w:spacing w:after="0" w:line="264" w:lineRule="auto"/>
        <w:rPr>
          <w:rFonts w:ascii="moonbeamslikerain" w:hAnsi="moonbeamslikerain"/>
          <w:b/>
          <w:sz w:val="28"/>
          <w:szCs w:val="28"/>
          <w:u w:val="single"/>
        </w:rPr>
      </w:pPr>
      <w:r w:rsidRPr="00EB41F1">
        <w:rPr>
          <w:rFonts w:ascii="moonbeamslikerain" w:hAnsi="moonbeamslikerain"/>
          <w:b/>
          <w:sz w:val="28"/>
          <w:szCs w:val="28"/>
          <w:u w:val="single"/>
        </w:rPr>
        <w:t>Economy</w:t>
      </w:r>
    </w:p>
    <w:p w:rsidR="00CD3801" w:rsidRPr="00EB41F1" w:rsidRDefault="00CD3801" w:rsidP="00CD3801">
      <w:pPr>
        <w:pStyle w:val="ListParagraph"/>
        <w:numPr>
          <w:ilvl w:val="0"/>
          <w:numId w:val="1"/>
        </w:numPr>
        <w:spacing w:line="264" w:lineRule="auto"/>
        <w:rPr>
          <w:rFonts w:ascii="moonbeamslikerain" w:hAnsi="moonbeamslikerain"/>
          <w:sz w:val="24"/>
          <w:szCs w:val="24"/>
        </w:rPr>
      </w:pPr>
      <w:r w:rsidRPr="00EB41F1">
        <w:rPr>
          <w:rFonts w:ascii="moonbeamslikerain" w:hAnsi="moonbeamslikerain"/>
          <w:sz w:val="24"/>
          <w:szCs w:val="24"/>
        </w:rPr>
        <w:t>A market economy is an economic system in which people own land, factories, and businesses.  Companies produce the goods of their choice and the consumers decide whether to buy the goods.</w:t>
      </w:r>
    </w:p>
    <w:p w:rsidR="00CD3801" w:rsidRPr="00EB41F1" w:rsidRDefault="00CD3801" w:rsidP="00CD3801">
      <w:pPr>
        <w:pStyle w:val="ListParagraph"/>
        <w:numPr>
          <w:ilvl w:val="0"/>
          <w:numId w:val="1"/>
        </w:numPr>
        <w:spacing w:line="264" w:lineRule="auto"/>
        <w:rPr>
          <w:rFonts w:ascii="moonbeamslikerain" w:hAnsi="moonbeamslikerain"/>
          <w:sz w:val="24"/>
          <w:szCs w:val="24"/>
        </w:rPr>
      </w:pPr>
      <w:r w:rsidRPr="00EB41F1">
        <w:rPr>
          <w:rFonts w:ascii="moonbeamslikerain" w:hAnsi="moonbeamslikerain"/>
          <w:sz w:val="24"/>
          <w:szCs w:val="24"/>
        </w:rPr>
        <w:t>Competition is found in a market economy because a person can start any legal business and charge any price.</w:t>
      </w:r>
    </w:p>
    <w:p w:rsidR="00CD3801" w:rsidRPr="00EB41F1" w:rsidRDefault="00CD3801" w:rsidP="00CD3801">
      <w:pPr>
        <w:pStyle w:val="ListParagraph"/>
        <w:numPr>
          <w:ilvl w:val="0"/>
          <w:numId w:val="1"/>
        </w:numPr>
        <w:spacing w:line="264" w:lineRule="auto"/>
        <w:rPr>
          <w:rFonts w:ascii="moonbeamslikerain" w:hAnsi="moonbeamslikerain"/>
          <w:sz w:val="24"/>
          <w:szCs w:val="24"/>
        </w:rPr>
      </w:pPr>
      <w:r w:rsidRPr="00EB41F1">
        <w:rPr>
          <w:rFonts w:ascii="moonbeamslikerain" w:hAnsi="moonbeamslikerain"/>
          <w:sz w:val="24"/>
          <w:szCs w:val="24"/>
        </w:rPr>
        <w:t>In a traditional economic system, people usually exchange goods or services rather than use money. Bartering with a seller is an example of this exchange process.</w:t>
      </w:r>
    </w:p>
    <w:p w:rsidR="003470A3" w:rsidRPr="00EB41F1" w:rsidRDefault="003470A3" w:rsidP="001E215D">
      <w:pPr>
        <w:pStyle w:val="ListParagraph"/>
        <w:numPr>
          <w:ilvl w:val="0"/>
          <w:numId w:val="1"/>
        </w:numPr>
        <w:spacing w:line="264" w:lineRule="auto"/>
        <w:rPr>
          <w:rFonts w:ascii="moonbeamslikerain" w:hAnsi="moonbeamslikerain"/>
          <w:sz w:val="24"/>
          <w:szCs w:val="24"/>
        </w:rPr>
      </w:pPr>
      <w:r w:rsidRPr="00EB41F1">
        <w:rPr>
          <w:rFonts w:ascii="moonbeamslikerain" w:hAnsi="moonbeamslikerain"/>
          <w:sz w:val="24"/>
          <w:szCs w:val="24"/>
        </w:rPr>
        <w:t xml:space="preserve">The North American Free Trade Agreement was designed to promote free trade between the United States, Canada, and Mexico. </w:t>
      </w:r>
      <w:r w:rsidR="00377ADF" w:rsidRPr="00EB41F1">
        <w:rPr>
          <w:rFonts w:ascii="moonbeamslikerain" w:hAnsi="moonbeamslikerain"/>
          <w:sz w:val="24"/>
          <w:szCs w:val="24"/>
        </w:rPr>
        <w:t xml:space="preserve"> </w:t>
      </w:r>
      <w:r w:rsidR="001E215D" w:rsidRPr="00EB41F1">
        <w:rPr>
          <w:rFonts w:ascii="moonbeamslikerain" w:hAnsi="moonbeamslikerain"/>
          <w:sz w:val="24"/>
          <w:szCs w:val="24"/>
        </w:rPr>
        <w:t xml:space="preserve">This means there are no tariffs or quotas. </w:t>
      </w:r>
    </w:p>
    <w:p w:rsidR="00377ADF" w:rsidRPr="00EB41F1" w:rsidRDefault="00377ADF" w:rsidP="001E215D">
      <w:pPr>
        <w:pStyle w:val="ListParagraph"/>
        <w:numPr>
          <w:ilvl w:val="0"/>
          <w:numId w:val="1"/>
        </w:numPr>
        <w:spacing w:line="264" w:lineRule="auto"/>
        <w:rPr>
          <w:rFonts w:ascii="moonbeamslikerain" w:hAnsi="moonbeamslikerain"/>
          <w:sz w:val="24"/>
          <w:szCs w:val="24"/>
        </w:rPr>
      </w:pPr>
      <w:r w:rsidRPr="00EB41F1">
        <w:rPr>
          <w:rFonts w:ascii="moonbeamslikerain" w:hAnsi="moonbeamslikerain"/>
          <w:sz w:val="24"/>
          <w:szCs w:val="24"/>
        </w:rPr>
        <w:t>The purpose of NAFTA is to increase trade by doing away with tariffs</w:t>
      </w:r>
      <w:r w:rsidR="00CD3801" w:rsidRPr="00EB41F1">
        <w:rPr>
          <w:rFonts w:ascii="moonbeamslikerain" w:hAnsi="moonbeamslikerain"/>
          <w:sz w:val="24"/>
          <w:szCs w:val="24"/>
        </w:rPr>
        <w:t xml:space="preserve"> and quotas</w:t>
      </w:r>
      <w:r w:rsidRPr="00EB41F1">
        <w:rPr>
          <w:rFonts w:ascii="moonbeamslikerain" w:hAnsi="moonbeamslikerain"/>
          <w:sz w:val="24"/>
          <w:szCs w:val="24"/>
        </w:rPr>
        <w:t xml:space="preserve">. </w:t>
      </w:r>
    </w:p>
    <w:p w:rsidR="00377ADF" w:rsidRPr="00EB41F1" w:rsidRDefault="00377ADF" w:rsidP="001E215D">
      <w:pPr>
        <w:pStyle w:val="ListParagraph"/>
        <w:numPr>
          <w:ilvl w:val="0"/>
          <w:numId w:val="1"/>
        </w:numPr>
        <w:spacing w:line="264" w:lineRule="auto"/>
        <w:rPr>
          <w:rFonts w:ascii="moonbeamslikerain" w:hAnsi="moonbeamslikerain"/>
          <w:sz w:val="24"/>
          <w:szCs w:val="24"/>
        </w:rPr>
      </w:pPr>
      <w:r w:rsidRPr="00EB41F1">
        <w:rPr>
          <w:rFonts w:ascii="moonbeamslikerain" w:hAnsi="moonbeamslikerain"/>
          <w:sz w:val="24"/>
          <w:szCs w:val="24"/>
        </w:rPr>
        <w:t>Tariffs are tax</w:t>
      </w:r>
      <w:r w:rsidR="00CD3801" w:rsidRPr="00EB41F1">
        <w:rPr>
          <w:rFonts w:ascii="moonbeamslikerain" w:hAnsi="moonbeamslikerain"/>
          <w:sz w:val="24"/>
          <w:szCs w:val="24"/>
        </w:rPr>
        <w:t>es</w:t>
      </w:r>
      <w:r w:rsidRPr="00EB41F1">
        <w:rPr>
          <w:rFonts w:ascii="moonbeamslikerain" w:hAnsi="moonbeamslikerain"/>
          <w:sz w:val="24"/>
          <w:szCs w:val="24"/>
        </w:rPr>
        <w:t xml:space="preserve"> on imports.</w:t>
      </w:r>
    </w:p>
    <w:p w:rsidR="002D5F07" w:rsidRPr="00EB41F1" w:rsidRDefault="002D5F07" w:rsidP="001E215D">
      <w:pPr>
        <w:pStyle w:val="ListParagraph"/>
        <w:numPr>
          <w:ilvl w:val="0"/>
          <w:numId w:val="1"/>
        </w:numPr>
        <w:spacing w:line="264" w:lineRule="auto"/>
        <w:rPr>
          <w:rFonts w:ascii="moonbeamslikerain" w:hAnsi="moonbeamslikerain"/>
          <w:sz w:val="24"/>
          <w:szCs w:val="24"/>
        </w:rPr>
      </w:pPr>
      <w:r w:rsidRPr="00EB41F1">
        <w:rPr>
          <w:rFonts w:ascii="moonbeamslikerain" w:hAnsi="moonbeamslikerain"/>
          <w:sz w:val="24"/>
          <w:szCs w:val="24"/>
        </w:rPr>
        <w:t xml:space="preserve">The purpose of a protective tariff is to increase the prices of imported goods and protect a country’s own industries from foreign competition. </w:t>
      </w:r>
    </w:p>
    <w:p w:rsidR="00EA3203" w:rsidRPr="00EB41F1" w:rsidRDefault="00CD3801" w:rsidP="001E215D">
      <w:pPr>
        <w:pStyle w:val="ListParagraph"/>
        <w:numPr>
          <w:ilvl w:val="0"/>
          <w:numId w:val="1"/>
        </w:numPr>
        <w:spacing w:line="264" w:lineRule="auto"/>
        <w:rPr>
          <w:rFonts w:ascii="moonbeamslikerain" w:hAnsi="moonbeamslikerain"/>
          <w:sz w:val="24"/>
          <w:szCs w:val="24"/>
        </w:rPr>
      </w:pPr>
      <w:r w:rsidRPr="00EB41F1">
        <w:rPr>
          <w:rFonts w:ascii="moonbeamslikerain" w:hAnsi="moonbeamslikerain"/>
          <w:sz w:val="24"/>
          <w:szCs w:val="24"/>
        </w:rPr>
        <w:t>An advantage of s</w:t>
      </w:r>
      <w:r w:rsidR="00EA3203" w:rsidRPr="00EB41F1">
        <w:rPr>
          <w:rFonts w:ascii="moonbeamslikerain" w:hAnsi="moonbeamslikerain"/>
          <w:sz w:val="24"/>
          <w:szCs w:val="24"/>
        </w:rPr>
        <w:t xml:space="preserve">pecialization is a factory can produce more goods in less time for less money. </w:t>
      </w:r>
      <w:r w:rsidRPr="00EB41F1">
        <w:rPr>
          <w:rFonts w:ascii="moonbeamslikerain" w:hAnsi="moonbeamslikerain"/>
          <w:sz w:val="24"/>
          <w:szCs w:val="24"/>
        </w:rPr>
        <w:t>Countries may also export their specialized goods/services for goods/services they need.</w:t>
      </w:r>
    </w:p>
    <w:p w:rsidR="00EA3203" w:rsidRPr="00EB41F1" w:rsidRDefault="00EA3203" w:rsidP="001E215D">
      <w:pPr>
        <w:pStyle w:val="ListParagraph"/>
        <w:numPr>
          <w:ilvl w:val="0"/>
          <w:numId w:val="1"/>
        </w:numPr>
        <w:spacing w:line="264" w:lineRule="auto"/>
        <w:rPr>
          <w:rFonts w:ascii="moonbeamslikerain" w:hAnsi="moonbeamslikerain"/>
          <w:sz w:val="24"/>
          <w:szCs w:val="24"/>
        </w:rPr>
      </w:pPr>
      <w:r w:rsidRPr="00EB41F1">
        <w:rPr>
          <w:rFonts w:ascii="moonbeamslikerain" w:hAnsi="moonbeamslikerain"/>
          <w:sz w:val="24"/>
          <w:szCs w:val="24"/>
        </w:rPr>
        <w:t xml:space="preserve">People want to exchange currency in order to buy and sell goods and services with other countries that have different currencies. </w:t>
      </w:r>
    </w:p>
    <w:p w:rsidR="00EA3203" w:rsidRPr="00EB41F1" w:rsidRDefault="00EA3203" w:rsidP="001E215D">
      <w:pPr>
        <w:pStyle w:val="ListParagraph"/>
        <w:numPr>
          <w:ilvl w:val="0"/>
          <w:numId w:val="1"/>
        </w:numPr>
        <w:spacing w:line="264" w:lineRule="auto"/>
        <w:rPr>
          <w:rFonts w:ascii="moonbeamslikerain" w:hAnsi="moonbeamslikerain"/>
          <w:sz w:val="24"/>
          <w:szCs w:val="24"/>
        </w:rPr>
      </w:pPr>
      <w:r w:rsidRPr="00EB41F1">
        <w:rPr>
          <w:rFonts w:ascii="moonbeamslikerain" w:hAnsi="moonbeamslikerain"/>
          <w:sz w:val="24"/>
          <w:szCs w:val="24"/>
        </w:rPr>
        <w:t xml:space="preserve">Education is an example of human capital. </w:t>
      </w:r>
    </w:p>
    <w:p w:rsidR="00EA3203" w:rsidRPr="00EB41F1" w:rsidRDefault="00EA3203" w:rsidP="001E215D">
      <w:pPr>
        <w:pStyle w:val="ListParagraph"/>
        <w:numPr>
          <w:ilvl w:val="0"/>
          <w:numId w:val="1"/>
        </w:numPr>
        <w:spacing w:line="264" w:lineRule="auto"/>
        <w:rPr>
          <w:rFonts w:ascii="moonbeamslikerain" w:hAnsi="moonbeamslikerain"/>
          <w:sz w:val="24"/>
          <w:szCs w:val="24"/>
        </w:rPr>
      </w:pPr>
      <w:r w:rsidRPr="00EB41F1">
        <w:rPr>
          <w:rFonts w:ascii="moonbeamslikerain" w:hAnsi="moonbeamslikerain"/>
          <w:sz w:val="24"/>
          <w:szCs w:val="24"/>
        </w:rPr>
        <w:t xml:space="preserve">An entrepreneur can help increase a country’s GDP by creating businesses that give people jobs. </w:t>
      </w:r>
    </w:p>
    <w:p w:rsidR="00EA3203" w:rsidRPr="00EB41F1" w:rsidRDefault="00EA3203" w:rsidP="001E215D">
      <w:pPr>
        <w:pStyle w:val="ListParagraph"/>
        <w:numPr>
          <w:ilvl w:val="0"/>
          <w:numId w:val="1"/>
        </w:numPr>
        <w:spacing w:line="264" w:lineRule="auto"/>
        <w:rPr>
          <w:rFonts w:ascii="moonbeamslikerain" w:hAnsi="moonbeamslikerain"/>
          <w:sz w:val="24"/>
          <w:szCs w:val="24"/>
        </w:rPr>
      </w:pPr>
      <w:r w:rsidRPr="00EB41F1">
        <w:rPr>
          <w:rFonts w:ascii="moonbeamslikerain" w:hAnsi="moonbeamslikerain"/>
          <w:sz w:val="24"/>
          <w:szCs w:val="24"/>
        </w:rPr>
        <w:t xml:space="preserve">A country with a high literacy rate will most likely have a high standard of living. </w:t>
      </w:r>
    </w:p>
    <w:p w:rsidR="003470A3" w:rsidRPr="00EB41F1" w:rsidRDefault="00F76A4B" w:rsidP="001E215D">
      <w:pPr>
        <w:pStyle w:val="ListParagraph"/>
        <w:numPr>
          <w:ilvl w:val="0"/>
          <w:numId w:val="1"/>
        </w:numPr>
        <w:spacing w:line="264" w:lineRule="auto"/>
        <w:rPr>
          <w:rFonts w:ascii="moonbeamslikerain" w:hAnsi="moonbeamslikerain"/>
          <w:sz w:val="24"/>
          <w:szCs w:val="24"/>
        </w:rPr>
      </w:pPr>
      <w:r w:rsidRPr="00EB41F1">
        <w:rPr>
          <w:rFonts w:ascii="moonbeamslikerain" w:hAnsi="moonbeamslikerain"/>
          <w:sz w:val="24"/>
          <w:szCs w:val="24"/>
        </w:rPr>
        <w:t>Oil and tourism are</w:t>
      </w:r>
      <w:r w:rsidR="00377ADF" w:rsidRPr="00EB41F1">
        <w:rPr>
          <w:rFonts w:ascii="moonbeamslikerain" w:hAnsi="moonbeamslikerain"/>
          <w:sz w:val="24"/>
          <w:szCs w:val="24"/>
        </w:rPr>
        <w:t xml:space="preserve"> major source</w:t>
      </w:r>
      <w:r w:rsidRPr="00EB41F1">
        <w:rPr>
          <w:rFonts w:ascii="moonbeamslikerain" w:hAnsi="moonbeamslikerain"/>
          <w:sz w:val="24"/>
          <w:szCs w:val="24"/>
        </w:rPr>
        <w:t>s</w:t>
      </w:r>
      <w:r w:rsidR="00377ADF" w:rsidRPr="00EB41F1">
        <w:rPr>
          <w:rFonts w:ascii="moonbeamslikerain" w:hAnsi="moonbeamslikerain"/>
          <w:sz w:val="24"/>
          <w:szCs w:val="24"/>
        </w:rPr>
        <w:t xml:space="preserve"> of income in both Mexico and Venezuela. </w:t>
      </w:r>
    </w:p>
    <w:p w:rsidR="002D5F07" w:rsidRPr="00EB41F1" w:rsidRDefault="002D5F07" w:rsidP="001E215D">
      <w:pPr>
        <w:pStyle w:val="ListParagraph"/>
        <w:numPr>
          <w:ilvl w:val="0"/>
          <w:numId w:val="1"/>
        </w:numPr>
        <w:spacing w:line="264" w:lineRule="auto"/>
        <w:rPr>
          <w:rFonts w:ascii="moonbeamslikerain" w:hAnsi="moonbeamslikerain"/>
          <w:sz w:val="24"/>
          <w:szCs w:val="24"/>
        </w:rPr>
      </w:pPr>
      <w:r w:rsidRPr="00EB41F1">
        <w:rPr>
          <w:rFonts w:ascii="moonbeamslikerain" w:hAnsi="moonbeamslikerain"/>
          <w:sz w:val="24"/>
          <w:szCs w:val="24"/>
        </w:rPr>
        <w:t xml:space="preserve">One problem with depending on oil exports for most of a country’s income is when the price of oil goes </w:t>
      </w:r>
      <w:proofErr w:type="gramStart"/>
      <w:r w:rsidR="00F76A4B" w:rsidRPr="00EB41F1">
        <w:rPr>
          <w:rFonts w:ascii="moonbeamslikerain" w:hAnsi="moonbeamslikerain"/>
          <w:sz w:val="24"/>
          <w:szCs w:val="24"/>
        </w:rPr>
        <w:t>down,</w:t>
      </w:r>
      <w:proofErr w:type="gramEnd"/>
      <w:r w:rsidRPr="00EB41F1">
        <w:rPr>
          <w:rFonts w:ascii="moonbeamslikerain" w:hAnsi="moonbeamslikerain"/>
          <w:sz w:val="24"/>
          <w:szCs w:val="24"/>
        </w:rPr>
        <w:t xml:space="preserve"> the country begins to run low on money. </w:t>
      </w:r>
    </w:p>
    <w:p w:rsidR="002D5F07" w:rsidRPr="00EB41F1" w:rsidRDefault="002D5F07" w:rsidP="001E215D">
      <w:pPr>
        <w:pStyle w:val="ListParagraph"/>
        <w:numPr>
          <w:ilvl w:val="0"/>
          <w:numId w:val="1"/>
        </w:numPr>
        <w:spacing w:line="264" w:lineRule="auto"/>
        <w:rPr>
          <w:rFonts w:ascii="moonbeamslikerain" w:hAnsi="moonbeamslikerain"/>
          <w:sz w:val="24"/>
          <w:szCs w:val="24"/>
        </w:rPr>
      </w:pPr>
      <w:r w:rsidRPr="00EB41F1">
        <w:rPr>
          <w:rFonts w:ascii="moonbeamslikerain" w:hAnsi="moonbeamslikerain"/>
          <w:sz w:val="24"/>
          <w:szCs w:val="24"/>
        </w:rPr>
        <w:t xml:space="preserve">Cuba and Brazil compete with each other for trade with other countries in coffee, sugar, and tourism. </w:t>
      </w:r>
    </w:p>
    <w:p w:rsidR="00377ADF" w:rsidRPr="00EB41F1" w:rsidRDefault="002D5F07" w:rsidP="001E215D">
      <w:pPr>
        <w:pStyle w:val="ListParagraph"/>
        <w:numPr>
          <w:ilvl w:val="0"/>
          <w:numId w:val="1"/>
        </w:numPr>
        <w:spacing w:line="264" w:lineRule="auto"/>
        <w:rPr>
          <w:rFonts w:ascii="moonbeamslikerain" w:hAnsi="moonbeamslikerain"/>
          <w:sz w:val="24"/>
          <w:szCs w:val="24"/>
        </w:rPr>
      </w:pPr>
      <w:r w:rsidRPr="00EB41F1">
        <w:rPr>
          <w:rFonts w:ascii="moonbeamslikerain" w:hAnsi="moonbeamslikerain"/>
          <w:sz w:val="24"/>
          <w:szCs w:val="24"/>
        </w:rPr>
        <w:t xml:space="preserve">Canada and Mexico are similar in that lowering trade barriers between these two nations has resulted in both nations experiencing growth in their economies. </w:t>
      </w:r>
      <w:bookmarkStart w:id="0" w:name="_GoBack"/>
      <w:bookmarkEnd w:id="0"/>
    </w:p>
    <w:sectPr w:rsidR="00377ADF" w:rsidRPr="00EB41F1" w:rsidSect="001E215D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onbeamslikerain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A026D"/>
    <w:multiLevelType w:val="hybridMultilevel"/>
    <w:tmpl w:val="0BBA5CE4"/>
    <w:lvl w:ilvl="0" w:tplc="3E6C0D40">
      <w:start w:val="1"/>
      <w:numFmt w:val="bullet"/>
      <w:lvlText w:val="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0A3"/>
    <w:rsid w:val="000C1D25"/>
    <w:rsid w:val="00141B32"/>
    <w:rsid w:val="001E215D"/>
    <w:rsid w:val="002D5F07"/>
    <w:rsid w:val="003470A3"/>
    <w:rsid w:val="00377ADF"/>
    <w:rsid w:val="00486517"/>
    <w:rsid w:val="00772183"/>
    <w:rsid w:val="00837E65"/>
    <w:rsid w:val="00AD76D0"/>
    <w:rsid w:val="00B427D7"/>
    <w:rsid w:val="00CD3801"/>
    <w:rsid w:val="00E66E1D"/>
    <w:rsid w:val="00EA3203"/>
    <w:rsid w:val="00EB41F1"/>
    <w:rsid w:val="00F703BA"/>
    <w:rsid w:val="00F7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0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6348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chambersma</dc:creator>
  <cp:lastModifiedBy>Windows User</cp:lastModifiedBy>
  <cp:revision>3</cp:revision>
  <cp:lastPrinted>2012-03-02T20:31:00Z</cp:lastPrinted>
  <dcterms:created xsi:type="dcterms:W3CDTF">2013-03-21T19:17:00Z</dcterms:created>
  <dcterms:modified xsi:type="dcterms:W3CDTF">2013-03-26T12:06:00Z</dcterms:modified>
</cp:coreProperties>
</file>